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4A42" w14:textId="2C350CD6" w:rsidR="005B2B7C" w:rsidRDefault="005B2B7C" w:rsidP="005B2B7C">
      <w:pPr>
        <w:pStyle w:val="AralkYok"/>
        <w:spacing w:line="276" w:lineRule="auto"/>
        <w:rPr>
          <w:rFonts w:ascii="Arial" w:hAnsi="Arial" w:cs="Arial"/>
          <w:b/>
          <w:bCs/>
        </w:rPr>
      </w:pPr>
    </w:p>
    <w:p w14:paraId="0A3A2950" w14:textId="744FA50C" w:rsidR="005B2B7C" w:rsidRDefault="005B2B7C" w:rsidP="005B2B7C">
      <w:pPr>
        <w:pStyle w:val="AralkYok"/>
        <w:spacing w:line="276" w:lineRule="auto"/>
        <w:rPr>
          <w:rFonts w:ascii="Arial" w:hAnsi="Arial" w:cs="Arial"/>
          <w:b/>
          <w:bCs/>
        </w:rPr>
      </w:pPr>
    </w:p>
    <w:p w14:paraId="2E7BA609" w14:textId="589D77AB" w:rsidR="005B2B7C" w:rsidRPr="005B2B7C" w:rsidRDefault="005B2B7C" w:rsidP="005B2B7C">
      <w:pPr>
        <w:pStyle w:val="AralkYok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C04B124" w14:textId="77777777" w:rsidR="005B2B7C" w:rsidRPr="005B2B7C" w:rsidRDefault="005B2B7C" w:rsidP="005B2B7C">
      <w:pPr>
        <w:pStyle w:val="AralkYok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FBBCC65" w14:textId="69E8384A" w:rsidR="005B2B7C" w:rsidRPr="005B2B7C" w:rsidRDefault="005B2B7C" w:rsidP="005B2B7C">
      <w:pPr>
        <w:pStyle w:val="AralkYok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YARIŞMA HAKKINI </w:t>
      </w:r>
      <w:r w:rsidRPr="005B2B7C">
        <w:rPr>
          <w:rFonts w:ascii="Arial" w:hAnsi="Arial" w:cs="Arial"/>
          <w:b/>
          <w:bCs/>
          <w:sz w:val="24"/>
          <w:szCs w:val="24"/>
        </w:rPr>
        <w:t>DEVRALAN KULÜP:</w:t>
      </w:r>
    </w:p>
    <w:p w14:paraId="129D39CD" w14:textId="77777777" w:rsidR="005B2B7C" w:rsidRPr="005B2B7C" w:rsidRDefault="005B2B7C" w:rsidP="005B2B7C">
      <w:pPr>
        <w:pStyle w:val="AralkYok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2B7C">
        <w:rPr>
          <w:rFonts w:ascii="Arial" w:hAnsi="Arial" w:cs="Arial"/>
          <w:sz w:val="24"/>
          <w:szCs w:val="24"/>
        </w:rPr>
        <w:t xml:space="preserve">…………………………… Spor Kulübünün (Kulübün tescil edildiği tam ve uzun adı yazılacak) </w:t>
      </w:r>
      <w:r w:rsidRPr="005B2B7C">
        <w:rPr>
          <w:rFonts w:ascii="Arial" w:hAnsi="Arial" w:cs="Arial"/>
          <w:sz w:val="24"/>
          <w:szCs w:val="24"/>
          <w:highlight w:val="green"/>
        </w:rPr>
        <w:t>Sultanlar / Efeler / Voleybol Erkekler /Kadınlar 1. /2. Ligindeki</w:t>
      </w:r>
      <w:r w:rsidRPr="005B2B7C">
        <w:rPr>
          <w:rFonts w:ascii="Arial" w:hAnsi="Arial" w:cs="Arial"/>
          <w:sz w:val="24"/>
          <w:szCs w:val="24"/>
        </w:rPr>
        <w:t xml:space="preserve"> yarışma hakkının -devir tarihine kadar voleybola özgü borçlardan Kulübümüz ve ……………………… Spor Kulübünün müşterek ve müteselsil sorumlu olması kaydıyla- </w:t>
      </w:r>
      <w:r w:rsidRPr="005B2B7C">
        <w:rPr>
          <w:rFonts w:ascii="Arial" w:hAnsi="Arial" w:cs="Arial"/>
          <w:b/>
          <w:bCs/>
          <w:sz w:val="24"/>
          <w:szCs w:val="24"/>
        </w:rPr>
        <w:t xml:space="preserve">Kulübümüzce devralınmasına </w:t>
      </w:r>
      <w:r w:rsidRPr="005B2B7C">
        <w:rPr>
          <w:rFonts w:ascii="Arial" w:hAnsi="Arial" w:cs="Arial"/>
          <w:sz w:val="24"/>
          <w:szCs w:val="24"/>
        </w:rPr>
        <w:t>karar verilmiştir.</w:t>
      </w:r>
    </w:p>
    <w:p w14:paraId="34BF31BC" w14:textId="77777777" w:rsidR="005B2B7C" w:rsidRPr="005B2B7C" w:rsidRDefault="005B2B7C" w:rsidP="005B2B7C">
      <w:pPr>
        <w:pStyle w:val="AralkYok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5E3BEFB" w14:textId="77777777" w:rsidR="005B2B7C" w:rsidRPr="005B2B7C" w:rsidRDefault="005B2B7C" w:rsidP="005B2B7C">
      <w:pPr>
        <w:pStyle w:val="AralkYok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227A2D" w14:textId="587A68E4" w:rsidR="005B2B7C" w:rsidRPr="005B2B7C" w:rsidRDefault="005B2B7C" w:rsidP="005B2B7C">
      <w:pPr>
        <w:pStyle w:val="AralkYok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YARIŞMA HAKKINI </w:t>
      </w:r>
      <w:r w:rsidRPr="005B2B7C">
        <w:rPr>
          <w:rFonts w:ascii="Arial" w:hAnsi="Arial" w:cs="Arial"/>
          <w:b/>
          <w:bCs/>
          <w:sz w:val="24"/>
          <w:szCs w:val="24"/>
        </w:rPr>
        <w:t>DEVREDEN KULÜP:</w:t>
      </w:r>
    </w:p>
    <w:p w14:paraId="1EB5E5C5" w14:textId="77777777" w:rsidR="005B2B7C" w:rsidRPr="005B2B7C" w:rsidRDefault="005B2B7C" w:rsidP="005B2B7C">
      <w:pPr>
        <w:pStyle w:val="AralkYok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2B7C">
        <w:rPr>
          <w:rFonts w:ascii="Arial" w:hAnsi="Arial" w:cs="Arial"/>
          <w:sz w:val="24"/>
          <w:szCs w:val="24"/>
        </w:rPr>
        <w:t xml:space="preserve">Spor Kulübümüzün </w:t>
      </w:r>
      <w:r w:rsidRPr="005B2B7C">
        <w:rPr>
          <w:rFonts w:ascii="Arial" w:hAnsi="Arial" w:cs="Arial"/>
          <w:sz w:val="24"/>
          <w:szCs w:val="24"/>
          <w:highlight w:val="green"/>
        </w:rPr>
        <w:t>Sultanlar / Efeler / Voleybol Erkekler / Kadınlar 1. / 2. Ligindeki</w:t>
      </w:r>
      <w:r w:rsidRPr="005B2B7C">
        <w:rPr>
          <w:rFonts w:ascii="Arial" w:hAnsi="Arial" w:cs="Arial"/>
          <w:sz w:val="24"/>
          <w:szCs w:val="24"/>
        </w:rPr>
        <w:t xml:space="preserve"> yarışma hakkının -devir tarihine kadar voleybola özgü borçlardan Kulübümüz ve </w:t>
      </w:r>
      <w:proofErr w:type="gramStart"/>
      <w:r w:rsidRPr="005B2B7C">
        <w:rPr>
          <w:rFonts w:ascii="Arial" w:hAnsi="Arial" w:cs="Arial"/>
          <w:sz w:val="24"/>
          <w:szCs w:val="24"/>
        </w:rPr>
        <w:t>…….</w:t>
      </w:r>
      <w:proofErr w:type="gramEnd"/>
      <w:r w:rsidRPr="005B2B7C">
        <w:rPr>
          <w:rFonts w:ascii="Arial" w:hAnsi="Arial" w:cs="Arial"/>
          <w:sz w:val="24"/>
          <w:szCs w:val="24"/>
        </w:rPr>
        <w:t>…………………. Spor Kulübünün (Kulübün tescil edildiği tam ve uzun adı yazılacak) müşterek ve müteselsil sorumlu olması kaydıyla-</w:t>
      </w:r>
      <w:proofErr w:type="gramStart"/>
      <w:r w:rsidRPr="005B2B7C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5B2B7C">
        <w:rPr>
          <w:rFonts w:ascii="Arial" w:hAnsi="Arial" w:cs="Arial"/>
          <w:sz w:val="24"/>
          <w:szCs w:val="24"/>
        </w:rPr>
        <w:t xml:space="preserve">…….. </w:t>
      </w:r>
      <w:r w:rsidRPr="005B2B7C">
        <w:rPr>
          <w:rFonts w:ascii="Arial" w:hAnsi="Arial" w:cs="Arial"/>
          <w:b/>
          <w:bCs/>
          <w:sz w:val="24"/>
          <w:szCs w:val="24"/>
        </w:rPr>
        <w:t>Spor Kulübüne devredilmesine</w:t>
      </w:r>
      <w:r w:rsidRPr="005B2B7C">
        <w:rPr>
          <w:rFonts w:ascii="Arial" w:hAnsi="Arial" w:cs="Arial"/>
          <w:sz w:val="24"/>
          <w:szCs w:val="24"/>
        </w:rPr>
        <w:t xml:space="preserve"> karar verilmiştir.</w:t>
      </w:r>
    </w:p>
    <w:p w14:paraId="433C6CBD" w14:textId="77777777" w:rsidR="005B2B7C" w:rsidRPr="005B2B7C" w:rsidRDefault="005B2B7C" w:rsidP="005B2B7C">
      <w:pPr>
        <w:pStyle w:val="AralkYok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ECBB9BD" w14:textId="6B16C6D2" w:rsidR="0068375E" w:rsidRPr="005B2B7C" w:rsidRDefault="0068375E" w:rsidP="005B2B7C">
      <w:pPr>
        <w:pStyle w:val="AralkYok1"/>
        <w:spacing w:line="360" w:lineRule="auto"/>
        <w:rPr>
          <w:b/>
          <w:bCs/>
          <w:sz w:val="28"/>
          <w:szCs w:val="28"/>
        </w:rPr>
      </w:pPr>
    </w:p>
    <w:p w14:paraId="63D657E1" w14:textId="1057F5EA" w:rsidR="005B2B7C" w:rsidRPr="005B2B7C" w:rsidRDefault="005B2B7C" w:rsidP="005B2B7C">
      <w:pPr>
        <w:pStyle w:val="AralkYok1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2B7C">
        <w:rPr>
          <w:rFonts w:ascii="Arial" w:hAnsi="Arial" w:cs="Arial"/>
          <w:b/>
          <w:bCs/>
          <w:sz w:val="24"/>
          <w:szCs w:val="24"/>
          <w:highlight w:val="green"/>
        </w:rPr>
        <w:t>Not: Yeşil dolgulu kısımlar takımların yer aldığı liglere uygun</w:t>
      </w:r>
      <w:r>
        <w:rPr>
          <w:rFonts w:ascii="Arial" w:hAnsi="Arial" w:cs="Arial"/>
          <w:b/>
          <w:bCs/>
          <w:sz w:val="24"/>
          <w:szCs w:val="24"/>
          <w:highlight w:val="green"/>
        </w:rPr>
        <w:t xml:space="preserve"> olacak şekilde bırakılacak ve ilgisiz </w:t>
      </w:r>
      <w:r w:rsidRPr="005B2B7C">
        <w:rPr>
          <w:rFonts w:ascii="Arial" w:hAnsi="Arial" w:cs="Arial"/>
          <w:b/>
          <w:bCs/>
          <w:sz w:val="24"/>
          <w:szCs w:val="24"/>
          <w:highlight w:val="green"/>
        </w:rPr>
        <w:t>kısımlar metinden çıkartılacak.</w:t>
      </w:r>
      <w:r w:rsidRPr="005B2B7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5B2B7C" w:rsidRPr="005B2B7C" w:rsidSect="003B32B8">
      <w:footerReference w:type="default" r:id="rId8"/>
      <w:pgSz w:w="11906" w:h="16838"/>
      <w:pgMar w:top="993" w:right="1133" w:bottom="0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19D2" w14:textId="77777777" w:rsidR="000551A2" w:rsidRDefault="000551A2" w:rsidP="007E12F4">
      <w:r>
        <w:separator/>
      </w:r>
    </w:p>
  </w:endnote>
  <w:endnote w:type="continuationSeparator" w:id="0">
    <w:p w14:paraId="70674666" w14:textId="77777777" w:rsidR="000551A2" w:rsidRDefault="000551A2" w:rsidP="007E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0000" w14:textId="77777777" w:rsidR="000551A2" w:rsidRDefault="000551A2" w:rsidP="005E4EFE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4BB2EF58" w14:textId="77777777" w:rsidR="000551A2" w:rsidRDefault="000551A2" w:rsidP="005E4EFE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2A94D9AA" w14:textId="77777777" w:rsidR="000551A2" w:rsidRPr="00A64FAF" w:rsidRDefault="000551A2" w:rsidP="005E4EFE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2B6F084E" w14:textId="77777777" w:rsidR="000551A2" w:rsidRPr="0050111D" w:rsidRDefault="000551A2" w:rsidP="005E4E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26FD" w14:textId="77777777" w:rsidR="000551A2" w:rsidRDefault="000551A2" w:rsidP="007E12F4">
      <w:r>
        <w:separator/>
      </w:r>
    </w:p>
  </w:footnote>
  <w:footnote w:type="continuationSeparator" w:id="0">
    <w:p w14:paraId="24C232E9" w14:textId="77777777" w:rsidR="000551A2" w:rsidRDefault="000551A2" w:rsidP="007E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01B"/>
    <w:multiLevelType w:val="hybridMultilevel"/>
    <w:tmpl w:val="1C146A82"/>
    <w:lvl w:ilvl="0" w:tplc="7B5294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7E70"/>
    <w:multiLevelType w:val="hybridMultilevel"/>
    <w:tmpl w:val="A7ACDD0A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2FB9"/>
    <w:multiLevelType w:val="hybridMultilevel"/>
    <w:tmpl w:val="8F2AC5B0"/>
    <w:lvl w:ilvl="0" w:tplc="8B6410E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1571"/>
    <w:multiLevelType w:val="hybridMultilevel"/>
    <w:tmpl w:val="24F8B630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0474"/>
    <w:multiLevelType w:val="hybridMultilevel"/>
    <w:tmpl w:val="5FE0828A"/>
    <w:lvl w:ilvl="0" w:tplc="91D8B6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394B"/>
    <w:multiLevelType w:val="hybridMultilevel"/>
    <w:tmpl w:val="C45C98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48B5"/>
    <w:multiLevelType w:val="hybridMultilevel"/>
    <w:tmpl w:val="0174416E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D45AD"/>
    <w:multiLevelType w:val="hybridMultilevel"/>
    <w:tmpl w:val="7E143F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00D8C"/>
    <w:multiLevelType w:val="hybridMultilevel"/>
    <w:tmpl w:val="FA5AE194"/>
    <w:lvl w:ilvl="0" w:tplc="890AA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8513E"/>
    <w:multiLevelType w:val="hybridMultilevel"/>
    <w:tmpl w:val="49AE1694"/>
    <w:lvl w:ilvl="0" w:tplc="7DFCBAC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B7972"/>
    <w:multiLevelType w:val="hybridMultilevel"/>
    <w:tmpl w:val="559CDD84"/>
    <w:lvl w:ilvl="0" w:tplc="BDC268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1554E"/>
    <w:multiLevelType w:val="hybridMultilevel"/>
    <w:tmpl w:val="6BAAAF50"/>
    <w:lvl w:ilvl="0" w:tplc="0F8002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24663"/>
    <w:multiLevelType w:val="hybridMultilevel"/>
    <w:tmpl w:val="2A7ACE96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352CD"/>
    <w:multiLevelType w:val="hybridMultilevel"/>
    <w:tmpl w:val="6EF06DE8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12783"/>
    <w:multiLevelType w:val="hybridMultilevel"/>
    <w:tmpl w:val="39FE35CE"/>
    <w:lvl w:ilvl="0" w:tplc="6F2A1D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91B71"/>
    <w:multiLevelType w:val="hybridMultilevel"/>
    <w:tmpl w:val="FC7CB880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166A"/>
    <w:multiLevelType w:val="hybridMultilevel"/>
    <w:tmpl w:val="122C9802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F744A"/>
    <w:multiLevelType w:val="hybridMultilevel"/>
    <w:tmpl w:val="CD98D094"/>
    <w:lvl w:ilvl="0" w:tplc="7152F5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E364F"/>
    <w:multiLevelType w:val="hybridMultilevel"/>
    <w:tmpl w:val="6810AABA"/>
    <w:lvl w:ilvl="0" w:tplc="5338F03A">
      <w:start w:val="1"/>
      <w:numFmt w:val="decimal"/>
      <w:lvlText w:val="(%1)"/>
      <w:lvlJc w:val="left"/>
      <w:pPr>
        <w:ind w:left="720" w:hanging="360"/>
      </w:pPr>
      <w:rPr>
        <w:rFonts w:eastAsia="Times"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44AC2"/>
    <w:multiLevelType w:val="hybridMultilevel"/>
    <w:tmpl w:val="774ACA80"/>
    <w:lvl w:ilvl="0" w:tplc="0CA6921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215C"/>
    <w:multiLevelType w:val="hybridMultilevel"/>
    <w:tmpl w:val="ABFC7C68"/>
    <w:lvl w:ilvl="0" w:tplc="FE1C35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C4ECC"/>
    <w:multiLevelType w:val="hybridMultilevel"/>
    <w:tmpl w:val="C730FA2C"/>
    <w:lvl w:ilvl="0" w:tplc="F90254C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26B1F"/>
    <w:multiLevelType w:val="hybridMultilevel"/>
    <w:tmpl w:val="91ECA53A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A64FE"/>
    <w:multiLevelType w:val="hybridMultilevel"/>
    <w:tmpl w:val="A4864D50"/>
    <w:lvl w:ilvl="0" w:tplc="5338F03A">
      <w:start w:val="1"/>
      <w:numFmt w:val="decimal"/>
      <w:lvlText w:val="(%1)"/>
      <w:lvlJc w:val="left"/>
      <w:pPr>
        <w:ind w:left="720" w:hanging="360"/>
      </w:pPr>
      <w:rPr>
        <w:rFonts w:eastAsia="Times"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778BC"/>
    <w:multiLevelType w:val="hybridMultilevel"/>
    <w:tmpl w:val="6062F6F0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058A1"/>
    <w:multiLevelType w:val="hybridMultilevel"/>
    <w:tmpl w:val="C5748A02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E14DF"/>
    <w:multiLevelType w:val="hybridMultilevel"/>
    <w:tmpl w:val="B4106446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93738"/>
    <w:multiLevelType w:val="hybridMultilevel"/>
    <w:tmpl w:val="62640640"/>
    <w:lvl w:ilvl="0" w:tplc="0A8AB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35EE2"/>
    <w:multiLevelType w:val="hybridMultilevel"/>
    <w:tmpl w:val="3EBE64B4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155E9"/>
    <w:multiLevelType w:val="hybridMultilevel"/>
    <w:tmpl w:val="C0947914"/>
    <w:lvl w:ilvl="0" w:tplc="96B420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D6A69"/>
    <w:multiLevelType w:val="hybridMultilevel"/>
    <w:tmpl w:val="BC742FD0"/>
    <w:lvl w:ilvl="0" w:tplc="6B90074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83E4D"/>
    <w:multiLevelType w:val="hybridMultilevel"/>
    <w:tmpl w:val="062E54DA"/>
    <w:lvl w:ilvl="0" w:tplc="89E804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9420E"/>
    <w:multiLevelType w:val="hybridMultilevel"/>
    <w:tmpl w:val="C8D64C1E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A4A00"/>
    <w:multiLevelType w:val="hybridMultilevel"/>
    <w:tmpl w:val="5F0A55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B51BD"/>
    <w:multiLevelType w:val="hybridMultilevel"/>
    <w:tmpl w:val="0C5A4378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C0363"/>
    <w:multiLevelType w:val="hybridMultilevel"/>
    <w:tmpl w:val="2A3A7C26"/>
    <w:lvl w:ilvl="0" w:tplc="624ED3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A535E"/>
    <w:multiLevelType w:val="hybridMultilevel"/>
    <w:tmpl w:val="12F003E6"/>
    <w:lvl w:ilvl="0" w:tplc="5338F03A">
      <w:start w:val="1"/>
      <w:numFmt w:val="decimal"/>
      <w:lvlText w:val="(%1)"/>
      <w:lvlJc w:val="left"/>
      <w:pPr>
        <w:ind w:left="720" w:hanging="360"/>
      </w:pPr>
      <w:rPr>
        <w:rFonts w:eastAsia="Times"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66291"/>
    <w:multiLevelType w:val="hybridMultilevel"/>
    <w:tmpl w:val="DEE81612"/>
    <w:lvl w:ilvl="0" w:tplc="F67C9B5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576F"/>
    <w:multiLevelType w:val="hybridMultilevel"/>
    <w:tmpl w:val="C484AABA"/>
    <w:lvl w:ilvl="0" w:tplc="5338F03A">
      <w:start w:val="1"/>
      <w:numFmt w:val="decimal"/>
      <w:lvlText w:val="(%1)"/>
      <w:lvlJc w:val="left"/>
      <w:pPr>
        <w:ind w:left="720" w:hanging="360"/>
      </w:pPr>
      <w:rPr>
        <w:rFonts w:eastAsia="Times"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C745B"/>
    <w:multiLevelType w:val="hybridMultilevel"/>
    <w:tmpl w:val="2A848D48"/>
    <w:lvl w:ilvl="0" w:tplc="6546971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E529F"/>
    <w:multiLevelType w:val="hybridMultilevel"/>
    <w:tmpl w:val="B144F8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D3F4C"/>
    <w:multiLevelType w:val="hybridMultilevel"/>
    <w:tmpl w:val="E8CECB32"/>
    <w:lvl w:ilvl="0" w:tplc="D7C2E5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11A29"/>
    <w:multiLevelType w:val="hybridMultilevel"/>
    <w:tmpl w:val="7046B2E6"/>
    <w:lvl w:ilvl="0" w:tplc="D63A2B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B3D3B"/>
    <w:multiLevelType w:val="hybridMultilevel"/>
    <w:tmpl w:val="7DE2DB18"/>
    <w:lvl w:ilvl="0" w:tplc="23FA94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D1E80"/>
    <w:multiLevelType w:val="hybridMultilevel"/>
    <w:tmpl w:val="F1306CDE"/>
    <w:lvl w:ilvl="0" w:tplc="04126D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36B1E"/>
    <w:multiLevelType w:val="hybridMultilevel"/>
    <w:tmpl w:val="6B260642"/>
    <w:lvl w:ilvl="0" w:tplc="5338F03A">
      <w:start w:val="1"/>
      <w:numFmt w:val="decimal"/>
      <w:lvlText w:val="(%1)"/>
      <w:lvlJc w:val="left"/>
      <w:pPr>
        <w:ind w:left="720" w:hanging="360"/>
      </w:pPr>
      <w:rPr>
        <w:rFonts w:eastAsia="Times"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140A3"/>
    <w:multiLevelType w:val="hybridMultilevel"/>
    <w:tmpl w:val="D2966696"/>
    <w:lvl w:ilvl="0" w:tplc="E8DE50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1CEE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D3D23"/>
    <w:multiLevelType w:val="hybridMultilevel"/>
    <w:tmpl w:val="6FEC4628"/>
    <w:lvl w:ilvl="0" w:tplc="C56E8C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E2B76"/>
    <w:multiLevelType w:val="hybridMultilevel"/>
    <w:tmpl w:val="A7501A00"/>
    <w:lvl w:ilvl="0" w:tplc="F4D63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2610B"/>
    <w:multiLevelType w:val="hybridMultilevel"/>
    <w:tmpl w:val="E2DCBE38"/>
    <w:lvl w:ilvl="0" w:tplc="04C8B7B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2159AA"/>
    <w:multiLevelType w:val="hybridMultilevel"/>
    <w:tmpl w:val="EB3E3A62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756A2"/>
    <w:multiLevelType w:val="hybridMultilevel"/>
    <w:tmpl w:val="8ABE40DE"/>
    <w:lvl w:ilvl="0" w:tplc="A84E6D5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CB1B15"/>
    <w:multiLevelType w:val="hybridMultilevel"/>
    <w:tmpl w:val="37C4DCF2"/>
    <w:lvl w:ilvl="0" w:tplc="B7D29D1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1473">
    <w:abstractNumId w:val="4"/>
  </w:num>
  <w:num w:numId="2" w16cid:durableId="1166869182">
    <w:abstractNumId w:val="0"/>
  </w:num>
  <w:num w:numId="3" w16cid:durableId="708337613">
    <w:abstractNumId w:val="10"/>
  </w:num>
  <w:num w:numId="4" w16cid:durableId="909576134">
    <w:abstractNumId w:val="44"/>
  </w:num>
  <w:num w:numId="5" w16cid:durableId="1816952245">
    <w:abstractNumId w:val="37"/>
  </w:num>
  <w:num w:numId="6" w16cid:durableId="1931468">
    <w:abstractNumId w:val="48"/>
  </w:num>
  <w:num w:numId="7" w16cid:durableId="1050149740">
    <w:abstractNumId w:val="22"/>
  </w:num>
  <w:num w:numId="8" w16cid:durableId="831526333">
    <w:abstractNumId w:val="12"/>
  </w:num>
  <w:num w:numId="9" w16cid:durableId="1290471283">
    <w:abstractNumId w:val="38"/>
  </w:num>
  <w:num w:numId="10" w16cid:durableId="583805771">
    <w:abstractNumId w:val="6"/>
  </w:num>
  <w:num w:numId="11" w16cid:durableId="1288924897">
    <w:abstractNumId w:val="23"/>
  </w:num>
  <w:num w:numId="12" w16cid:durableId="567039319">
    <w:abstractNumId w:val="36"/>
  </w:num>
  <w:num w:numId="13" w16cid:durableId="486240189">
    <w:abstractNumId w:val="18"/>
  </w:num>
  <w:num w:numId="14" w16cid:durableId="185563259">
    <w:abstractNumId w:val="45"/>
  </w:num>
  <w:num w:numId="15" w16cid:durableId="780684022">
    <w:abstractNumId w:val="25"/>
  </w:num>
  <w:num w:numId="16" w16cid:durableId="2006279596">
    <w:abstractNumId w:val="32"/>
  </w:num>
  <w:num w:numId="17" w16cid:durableId="120347913">
    <w:abstractNumId w:val="43"/>
  </w:num>
  <w:num w:numId="18" w16cid:durableId="1931084537">
    <w:abstractNumId w:val="13"/>
  </w:num>
  <w:num w:numId="19" w16cid:durableId="2023776857">
    <w:abstractNumId w:val="3"/>
  </w:num>
  <w:num w:numId="20" w16cid:durableId="154028745">
    <w:abstractNumId w:val="51"/>
  </w:num>
  <w:num w:numId="21" w16cid:durableId="1756710016">
    <w:abstractNumId w:val="46"/>
  </w:num>
  <w:num w:numId="22" w16cid:durableId="283050198">
    <w:abstractNumId w:val="5"/>
  </w:num>
  <w:num w:numId="23" w16cid:durableId="540436352">
    <w:abstractNumId w:val="21"/>
  </w:num>
  <w:num w:numId="24" w16cid:durableId="272830850">
    <w:abstractNumId w:val="50"/>
  </w:num>
  <w:num w:numId="25" w16cid:durableId="773332336">
    <w:abstractNumId w:val="24"/>
  </w:num>
  <w:num w:numId="26" w16cid:durableId="1345940435">
    <w:abstractNumId w:val="16"/>
  </w:num>
  <w:num w:numId="27" w16cid:durableId="1671176860">
    <w:abstractNumId w:val="2"/>
  </w:num>
  <w:num w:numId="28" w16cid:durableId="1444300334">
    <w:abstractNumId w:val="1"/>
  </w:num>
  <w:num w:numId="29" w16cid:durableId="1800875058">
    <w:abstractNumId w:val="30"/>
  </w:num>
  <w:num w:numId="30" w16cid:durableId="418454833">
    <w:abstractNumId w:val="52"/>
  </w:num>
  <w:num w:numId="31" w16cid:durableId="2111509149">
    <w:abstractNumId w:val="35"/>
  </w:num>
  <w:num w:numId="32" w16cid:durableId="1689914780">
    <w:abstractNumId w:val="14"/>
  </w:num>
  <w:num w:numId="33" w16cid:durableId="916941988">
    <w:abstractNumId w:val="28"/>
  </w:num>
  <w:num w:numId="34" w16cid:durableId="1079983030">
    <w:abstractNumId w:val="20"/>
  </w:num>
  <w:num w:numId="35" w16cid:durableId="242186980">
    <w:abstractNumId w:val="11"/>
  </w:num>
  <w:num w:numId="36" w16cid:durableId="1725449010">
    <w:abstractNumId w:val="29"/>
  </w:num>
  <w:num w:numId="37" w16cid:durableId="2077776141">
    <w:abstractNumId w:val="31"/>
  </w:num>
  <w:num w:numId="38" w16cid:durableId="1016736321">
    <w:abstractNumId w:val="49"/>
  </w:num>
  <w:num w:numId="39" w16cid:durableId="350841720">
    <w:abstractNumId w:val="15"/>
  </w:num>
  <w:num w:numId="40" w16cid:durableId="1171331655">
    <w:abstractNumId w:val="34"/>
  </w:num>
  <w:num w:numId="41" w16cid:durableId="1037580402">
    <w:abstractNumId w:val="41"/>
  </w:num>
  <w:num w:numId="42" w16cid:durableId="1209033145">
    <w:abstractNumId w:val="9"/>
  </w:num>
  <w:num w:numId="43" w16cid:durableId="1081869441">
    <w:abstractNumId w:val="19"/>
  </w:num>
  <w:num w:numId="44" w16cid:durableId="1724450334">
    <w:abstractNumId w:val="47"/>
  </w:num>
  <w:num w:numId="45" w16cid:durableId="245304986">
    <w:abstractNumId w:val="26"/>
  </w:num>
  <w:num w:numId="46" w16cid:durableId="400032008">
    <w:abstractNumId w:val="42"/>
  </w:num>
  <w:num w:numId="47" w16cid:durableId="884221591">
    <w:abstractNumId w:val="39"/>
  </w:num>
  <w:num w:numId="48" w16cid:durableId="63188257">
    <w:abstractNumId w:val="17"/>
  </w:num>
  <w:num w:numId="49" w16cid:durableId="1783456498">
    <w:abstractNumId w:val="33"/>
  </w:num>
  <w:num w:numId="50" w16cid:durableId="1280651267">
    <w:abstractNumId w:val="40"/>
  </w:num>
  <w:num w:numId="51" w16cid:durableId="1203590726">
    <w:abstractNumId w:val="8"/>
  </w:num>
  <w:num w:numId="52" w16cid:durableId="1819305488">
    <w:abstractNumId w:val="27"/>
  </w:num>
  <w:num w:numId="53" w16cid:durableId="1762070201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FC"/>
    <w:rsid w:val="00002043"/>
    <w:rsid w:val="0000644A"/>
    <w:rsid w:val="00033754"/>
    <w:rsid w:val="00041B7A"/>
    <w:rsid w:val="00045A44"/>
    <w:rsid w:val="00045BE8"/>
    <w:rsid w:val="0005347D"/>
    <w:rsid w:val="000551A2"/>
    <w:rsid w:val="000663E4"/>
    <w:rsid w:val="00066CEE"/>
    <w:rsid w:val="000B553D"/>
    <w:rsid w:val="000B695E"/>
    <w:rsid w:val="000D2E3D"/>
    <w:rsid w:val="000F31BD"/>
    <w:rsid w:val="00104124"/>
    <w:rsid w:val="00131E49"/>
    <w:rsid w:val="00133A5E"/>
    <w:rsid w:val="001424E6"/>
    <w:rsid w:val="00143406"/>
    <w:rsid w:val="00143B71"/>
    <w:rsid w:val="00166045"/>
    <w:rsid w:val="001771B9"/>
    <w:rsid w:val="00177A0E"/>
    <w:rsid w:val="00181A88"/>
    <w:rsid w:val="00184C78"/>
    <w:rsid w:val="00191BE8"/>
    <w:rsid w:val="001B162A"/>
    <w:rsid w:val="001D3D05"/>
    <w:rsid w:val="001E4F7A"/>
    <w:rsid w:val="001F6605"/>
    <w:rsid w:val="00221E1D"/>
    <w:rsid w:val="00223760"/>
    <w:rsid w:val="00232B73"/>
    <w:rsid w:val="0023384A"/>
    <w:rsid w:val="002436C1"/>
    <w:rsid w:val="002545B5"/>
    <w:rsid w:val="002605DD"/>
    <w:rsid w:val="00262B96"/>
    <w:rsid w:val="00275B4E"/>
    <w:rsid w:val="00277F42"/>
    <w:rsid w:val="00281C53"/>
    <w:rsid w:val="00282616"/>
    <w:rsid w:val="00292C0D"/>
    <w:rsid w:val="002A31C9"/>
    <w:rsid w:val="002C72F7"/>
    <w:rsid w:val="002F736E"/>
    <w:rsid w:val="00313EF2"/>
    <w:rsid w:val="00353AFC"/>
    <w:rsid w:val="00357E5B"/>
    <w:rsid w:val="00364462"/>
    <w:rsid w:val="00366988"/>
    <w:rsid w:val="00371DA7"/>
    <w:rsid w:val="00374F75"/>
    <w:rsid w:val="00383AFF"/>
    <w:rsid w:val="0038508D"/>
    <w:rsid w:val="003908E6"/>
    <w:rsid w:val="003B05FD"/>
    <w:rsid w:val="003B32B8"/>
    <w:rsid w:val="003B44B3"/>
    <w:rsid w:val="003F20C4"/>
    <w:rsid w:val="0040382E"/>
    <w:rsid w:val="00406FB8"/>
    <w:rsid w:val="00407C0B"/>
    <w:rsid w:val="00410653"/>
    <w:rsid w:val="004323F0"/>
    <w:rsid w:val="00440456"/>
    <w:rsid w:val="00477AD3"/>
    <w:rsid w:val="0049063A"/>
    <w:rsid w:val="004B20CE"/>
    <w:rsid w:val="004B3C69"/>
    <w:rsid w:val="004B4C49"/>
    <w:rsid w:val="004E5C53"/>
    <w:rsid w:val="004E7B36"/>
    <w:rsid w:val="00507080"/>
    <w:rsid w:val="0051140A"/>
    <w:rsid w:val="00515E53"/>
    <w:rsid w:val="00517EDD"/>
    <w:rsid w:val="00523A31"/>
    <w:rsid w:val="005336A0"/>
    <w:rsid w:val="00541834"/>
    <w:rsid w:val="0056648C"/>
    <w:rsid w:val="00570C8D"/>
    <w:rsid w:val="00582A1C"/>
    <w:rsid w:val="0058349B"/>
    <w:rsid w:val="005968E9"/>
    <w:rsid w:val="00596973"/>
    <w:rsid w:val="005B2B7C"/>
    <w:rsid w:val="005B3921"/>
    <w:rsid w:val="005B48D5"/>
    <w:rsid w:val="005E4EFE"/>
    <w:rsid w:val="005F2D0C"/>
    <w:rsid w:val="005F5F85"/>
    <w:rsid w:val="006103D9"/>
    <w:rsid w:val="00620EE4"/>
    <w:rsid w:val="00623305"/>
    <w:rsid w:val="00636DC4"/>
    <w:rsid w:val="00651FE6"/>
    <w:rsid w:val="00664E79"/>
    <w:rsid w:val="006675E7"/>
    <w:rsid w:val="00670140"/>
    <w:rsid w:val="0068375E"/>
    <w:rsid w:val="006839EB"/>
    <w:rsid w:val="006903BF"/>
    <w:rsid w:val="006A043B"/>
    <w:rsid w:val="006E50AE"/>
    <w:rsid w:val="00705AED"/>
    <w:rsid w:val="00717888"/>
    <w:rsid w:val="00727424"/>
    <w:rsid w:val="00732A02"/>
    <w:rsid w:val="007345AB"/>
    <w:rsid w:val="00760505"/>
    <w:rsid w:val="007646D6"/>
    <w:rsid w:val="00771D66"/>
    <w:rsid w:val="00772610"/>
    <w:rsid w:val="007A35CC"/>
    <w:rsid w:val="007D1DBB"/>
    <w:rsid w:val="007D2B1A"/>
    <w:rsid w:val="007E12F4"/>
    <w:rsid w:val="007F475A"/>
    <w:rsid w:val="00805689"/>
    <w:rsid w:val="00812A51"/>
    <w:rsid w:val="00827E23"/>
    <w:rsid w:val="008310AF"/>
    <w:rsid w:val="00851329"/>
    <w:rsid w:val="00871587"/>
    <w:rsid w:val="008939E1"/>
    <w:rsid w:val="008A0155"/>
    <w:rsid w:val="008A47D7"/>
    <w:rsid w:val="008B714F"/>
    <w:rsid w:val="008B776E"/>
    <w:rsid w:val="008E234E"/>
    <w:rsid w:val="008E66BB"/>
    <w:rsid w:val="008E6CC7"/>
    <w:rsid w:val="008F5BC8"/>
    <w:rsid w:val="009117E1"/>
    <w:rsid w:val="009349BF"/>
    <w:rsid w:val="009446C6"/>
    <w:rsid w:val="00981430"/>
    <w:rsid w:val="009B7090"/>
    <w:rsid w:val="009F7FA1"/>
    <w:rsid w:val="00A10B52"/>
    <w:rsid w:val="00A147E2"/>
    <w:rsid w:val="00A20644"/>
    <w:rsid w:val="00A230AA"/>
    <w:rsid w:val="00A2665B"/>
    <w:rsid w:val="00A270AA"/>
    <w:rsid w:val="00A30E7A"/>
    <w:rsid w:val="00A352C3"/>
    <w:rsid w:val="00A413B6"/>
    <w:rsid w:val="00A4414D"/>
    <w:rsid w:val="00A56D06"/>
    <w:rsid w:val="00A827F2"/>
    <w:rsid w:val="00A875A1"/>
    <w:rsid w:val="00A87E56"/>
    <w:rsid w:val="00A9283C"/>
    <w:rsid w:val="00A96F06"/>
    <w:rsid w:val="00AA0023"/>
    <w:rsid w:val="00AA27DF"/>
    <w:rsid w:val="00AA2B76"/>
    <w:rsid w:val="00AD1206"/>
    <w:rsid w:val="00AD1DF0"/>
    <w:rsid w:val="00AD65A3"/>
    <w:rsid w:val="00AE2C95"/>
    <w:rsid w:val="00AE3BE5"/>
    <w:rsid w:val="00AF1FDB"/>
    <w:rsid w:val="00B003B2"/>
    <w:rsid w:val="00B0357B"/>
    <w:rsid w:val="00B13981"/>
    <w:rsid w:val="00B211B3"/>
    <w:rsid w:val="00B21889"/>
    <w:rsid w:val="00B21AA5"/>
    <w:rsid w:val="00B519FC"/>
    <w:rsid w:val="00B52AC7"/>
    <w:rsid w:val="00B53478"/>
    <w:rsid w:val="00B67297"/>
    <w:rsid w:val="00BD6EDD"/>
    <w:rsid w:val="00BE0EFE"/>
    <w:rsid w:val="00BF6BA9"/>
    <w:rsid w:val="00C15073"/>
    <w:rsid w:val="00C178EB"/>
    <w:rsid w:val="00C25796"/>
    <w:rsid w:val="00C3051E"/>
    <w:rsid w:val="00C31D3C"/>
    <w:rsid w:val="00C4218C"/>
    <w:rsid w:val="00C47245"/>
    <w:rsid w:val="00C54C59"/>
    <w:rsid w:val="00C66443"/>
    <w:rsid w:val="00C7329C"/>
    <w:rsid w:val="00C77097"/>
    <w:rsid w:val="00C826E3"/>
    <w:rsid w:val="00C83D3F"/>
    <w:rsid w:val="00C85EEC"/>
    <w:rsid w:val="00C9697A"/>
    <w:rsid w:val="00CC2A50"/>
    <w:rsid w:val="00D07129"/>
    <w:rsid w:val="00D477C0"/>
    <w:rsid w:val="00D5486A"/>
    <w:rsid w:val="00D870D3"/>
    <w:rsid w:val="00D90FB8"/>
    <w:rsid w:val="00DB0805"/>
    <w:rsid w:val="00DC69A0"/>
    <w:rsid w:val="00DF0CE8"/>
    <w:rsid w:val="00E04132"/>
    <w:rsid w:val="00E401F3"/>
    <w:rsid w:val="00E4447F"/>
    <w:rsid w:val="00E44B75"/>
    <w:rsid w:val="00E85B55"/>
    <w:rsid w:val="00E9332D"/>
    <w:rsid w:val="00EA2C15"/>
    <w:rsid w:val="00EC3EB8"/>
    <w:rsid w:val="00ED712D"/>
    <w:rsid w:val="00EE245B"/>
    <w:rsid w:val="00EF6D18"/>
    <w:rsid w:val="00F0004E"/>
    <w:rsid w:val="00F05799"/>
    <w:rsid w:val="00F13592"/>
    <w:rsid w:val="00F24200"/>
    <w:rsid w:val="00F2720E"/>
    <w:rsid w:val="00F42930"/>
    <w:rsid w:val="00F43D6F"/>
    <w:rsid w:val="00F503E4"/>
    <w:rsid w:val="00F61835"/>
    <w:rsid w:val="00F653FB"/>
    <w:rsid w:val="00F676D2"/>
    <w:rsid w:val="00F76A58"/>
    <w:rsid w:val="00F949F4"/>
    <w:rsid w:val="00FC3454"/>
    <w:rsid w:val="00FC36DA"/>
    <w:rsid w:val="00FD4AA4"/>
    <w:rsid w:val="00FE3CCF"/>
    <w:rsid w:val="00FE496F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E3F6A92"/>
  <w15:chartTrackingRefBased/>
  <w15:docId w15:val="{B210774D-1151-4BCD-B16E-D70127FC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C1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F2720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3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20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20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720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2A1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A1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D2B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2A5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ralkYokChar">
    <w:name w:val="Aralık Yok Char"/>
    <w:link w:val="AralkYok"/>
    <w:uiPriority w:val="1"/>
    <w:locked/>
    <w:rsid w:val="00CC2A5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CC2A5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A96F06"/>
    <w:rPr>
      <w:b/>
      <w:bCs/>
    </w:rPr>
  </w:style>
  <w:style w:type="paragraph" w:styleId="ListeParagraf">
    <w:name w:val="List Paragraph"/>
    <w:basedOn w:val="Normal"/>
    <w:uiPriority w:val="34"/>
    <w:qFormat/>
    <w:rsid w:val="008310AF"/>
    <w:pPr>
      <w:ind w:left="720"/>
      <w:contextualSpacing/>
    </w:pPr>
  </w:style>
  <w:style w:type="character" w:customStyle="1" w:styleId="apple-converted-space">
    <w:name w:val="apple-converted-space"/>
    <w:rsid w:val="00C826E3"/>
  </w:style>
  <w:style w:type="paragraph" w:customStyle="1" w:styleId="Default">
    <w:name w:val="Default"/>
    <w:rsid w:val="00BE0EF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E12F4"/>
    <w:pPr>
      <w:tabs>
        <w:tab w:val="center" w:pos="4536"/>
        <w:tab w:val="right" w:pos="9072"/>
      </w:tabs>
    </w:pPr>
    <w:rPr>
      <w:rFonts w:ascii="Calibri" w:eastAsiaTheme="minorHAnsi" w:hAnsi="Calibri" w:cs="Arial"/>
      <w:szCs w:val="24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E12F4"/>
    <w:rPr>
      <w:rFonts w:ascii="Calibri" w:hAnsi="Calibri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E12F4"/>
    <w:pPr>
      <w:tabs>
        <w:tab w:val="center" w:pos="4536"/>
        <w:tab w:val="right" w:pos="9072"/>
      </w:tabs>
    </w:pPr>
    <w:rPr>
      <w:rFonts w:ascii="Calibri" w:eastAsiaTheme="minorHAnsi" w:hAnsi="Calibri" w:cs="Arial"/>
      <w:szCs w:val="24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E12F4"/>
    <w:rPr>
      <w:rFonts w:ascii="Calibri" w:hAnsi="Calibri" w:cs="Arial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184C78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3C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GvdeMetniGirintisi2">
    <w:name w:val="Body Text Indent 2"/>
    <w:basedOn w:val="Normal"/>
    <w:link w:val="GvdeMetniGirintisi2Char"/>
    <w:rsid w:val="004B3C69"/>
    <w:pPr>
      <w:ind w:firstLine="540"/>
      <w:jc w:val="both"/>
    </w:pPr>
    <w:rPr>
      <w:rFonts w:ascii="Tahoma" w:eastAsia="Times New Roman" w:hAnsi="Tahoma"/>
      <w:sz w:val="18"/>
      <w:szCs w:val="24"/>
      <w:lang w:val="x-none" w:eastAsia="x-non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B3C69"/>
    <w:rPr>
      <w:rFonts w:ascii="Tahoma" w:eastAsia="Times New Roman" w:hAnsi="Tahoma" w:cs="Times New Roman"/>
      <w:sz w:val="18"/>
      <w:szCs w:val="24"/>
      <w:lang w:val="x-none" w:eastAsia="x-none"/>
    </w:rPr>
  </w:style>
  <w:style w:type="paragraph" w:styleId="GvdeMetni2">
    <w:name w:val="Body Text 2"/>
    <w:basedOn w:val="Normal"/>
    <w:link w:val="GvdeMetni2Char"/>
    <w:uiPriority w:val="99"/>
    <w:unhideWhenUsed/>
    <w:rsid w:val="002605D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2605DD"/>
    <w:rPr>
      <w:rFonts w:ascii="Times" w:eastAsia="Times" w:hAnsi="Times" w:cs="Times New Roman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20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character" w:styleId="GlBavuru">
    <w:name w:val="Intense Reference"/>
    <w:basedOn w:val="VarsaylanParagrafYazTipi"/>
    <w:uiPriority w:val="32"/>
    <w:qFormat/>
    <w:rsid w:val="004B20CE"/>
    <w:rPr>
      <w:b/>
      <w:bCs/>
      <w:smallCaps/>
      <w:color w:val="5B9BD5" w:themeColor="accent1"/>
      <w:spacing w:val="5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20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paragraph" w:customStyle="1" w:styleId="AralkYok1">
    <w:name w:val="Aralık Yok1"/>
    <w:uiPriority w:val="1"/>
    <w:qFormat/>
    <w:rsid w:val="003B32B8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0">
          <w:marLeft w:val="2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20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75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876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67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594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375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41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4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9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68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0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6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5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53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9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8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2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5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04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365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80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77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54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070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78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32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0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9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81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773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770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78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762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12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0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48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0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9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762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34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2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71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790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6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425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84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41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67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1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6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3842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3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43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06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2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3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61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297">
          <w:marLeft w:val="2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10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76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56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24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66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3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49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3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539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58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6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5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87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339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70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837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15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659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818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21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80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96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91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91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318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50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84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63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98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46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50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5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472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67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8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5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736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26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76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02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22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04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84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94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77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397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52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99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124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4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78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651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5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1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389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50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9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7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047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98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1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772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4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10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42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3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2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3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9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5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4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7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10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68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830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62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500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83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99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6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259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42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1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89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343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378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9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397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single" w:sz="18" w:space="24" w:color="E6E6E6"/>
            <w:bottom w:val="none" w:sz="0" w:space="0" w:color="auto"/>
            <w:right w:val="none" w:sz="0" w:space="0" w:color="auto"/>
          </w:divBdr>
        </w:div>
      </w:divsChild>
    </w:div>
    <w:div w:id="1501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9E28-A1CA-4B80-98D2-EB9A70FA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İlhan</dc:creator>
  <cp:keywords/>
  <dc:description/>
  <cp:lastModifiedBy>Merve İLHAN</cp:lastModifiedBy>
  <cp:revision>2</cp:revision>
  <cp:lastPrinted>2020-10-22T13:56:00Z</cp:lastPrinted>
  <dcterms:created xsi:type="dcterms:W3CDTF">2022-04-21T12:21:00Z</dcterms:created>
  <dcterms:modified xsi:type="dcterms:W3CDTF">2022-04-21T12:21:00Z</dcterms:modified>
</cp:coreProperties>
</file>